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9B01" w14:textId="67CF0277" w:rsidR="009D58CE" w:rsidRDefault="001F5964" w:rsidP="001F5964">
      <w:pPr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767261">
        <w:rPr>
          <w:rFonts w:hint="eastAsia"/>
          <w:sz w:val="22"/>
        </w:rPr>
        <w:t>３</w:t>
      </w:r>
      <w:r>
        <w:rPr>
          <w:rFonts w:hint="eastAsia"/>
          <w:sz w:val="22"/>
        </w:rPr>
        <w:t>の２</w:t>
      </w:r>
    </w:p>
    <w:p w14:paraId="6EEB2D1B" w14:textId="77777777" w:rsidR="001F5964" w:rsidRDefault="001F5964" w:rsidP="001F5964">
      <w:pPr>
        <w:jc w:val="center"/>
        <w:rPr>
          <w:sz w:val="24"/>
          <w:szCs w:val="24"/>
        </w:rPr>
      </w:pPr>
      <w:r w:rsidRPr="001F5964">
        <w:rPr>
          <w:rFonts w:hint="eastAsia"/>
          <w:sz w:val="36"/>
          <w:szCs w:val="36"/>
        </w:rPr>
        <w:t>有資格者の保有状況及び予定技術者の経歴書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567"/>
      </w:tblGrid>
      <w:tr w:rsidR="001F5964" w14:paraId="31E2BB3B" w14:textId="77777777" w:rsidTr="00F27C2B">
        <w:tc>
          <w:tcPr>
            <w:tcW w:w="2836" w:type="dxa"/>
          </w:tcPr>
          <w:p w14:paraId="4F2E6A68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予定技術者経歴書番号</w:t>
            </w:r>
          </w:p>
        </w:tc>
        <w:tc>
          <w:tcPr>
            <w:tcW w:w="567" w:type="dxa"/>
          </w:tcPr>
          <w:p w14:paraId="42B4EC86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</w:p>
        </w:tc>
      </w:tr>
    </w:tbl>
    <w:p w14:paraId="62358526" w14:textId="22ED2E39" w:rsidR="001F5964" w:rsidRDefault="001C6BB7" w:rsidP="001F596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 w:rsidR="001F5964">
        <w:rPr>
          <w:rFonts w:hint="eastAsia"/>
          <w:sz w:val="24"/>
          <w:szCs w:val="24"/>
        </w:rPr>
        <w:t>年　　月　　日　現在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27"/>
        <w:gridCol w:w="3119"/>
        <w:gridCol w:w="1559"/>
        <w:gridCol w:w="44"/>
        <w:gridCol w:w="1799"/>
        <w:gridCol w:w="2126"/>
      </w:tblGrid>
      <w:tr w:rsidR="001F5964" w14:paraId="564ED72B" w14:textId="77777777" w:rsidTr="00F85A73">
        <w:trPr>
          <w:trHeight w:val="319"/>
        </w:trPr>
        <w:tc>
          <w:tcPr>
            <w:tcW w:w="2127" w:type="dxa"/>
            <w:tcBorders>
              <w:bottom w:val="dotted" w:sz="4" w:space="0" w:color="auto"/>
            </w:tcBorders>
          </w:tcPr>
          <w:p w14:paraId="3A41DDEB" w14:textId="77777777" w:rsidR="001F5964" w:rsidRPr="001F5964" w:rsidRDefault="001F5964" w:rsidP="00F27C2B">
            <w:pPr>
              <w:jc w:val="center"/>
              <w:rPr>
                <w:szCs w:val="21"/>
              </w:rPr>
            </w:pPr>
            <w:r w:rsidRPr="001F596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0BEB556B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E38A390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14:paraId="3DE7C645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</w:t>
            </w:r>
          </w:p>
        </w:tc>
        <w:tc>
          <w:tcPr>
            <w:tcW w:w="3969" w:type="dxa"/>
            <w:gridSpan w:val="3"/>
            <w:vMerge w:val="restart"/>
          </w:tcPr>
          <w:p w14:paraId="7FAE21AD" w14:textId="77777777" w:rsidR="001F5964" w:rsidRDefault="00F27C2B" w:rsidP="00F27C2B">
            <w:pPr>
              <w:spacing w:line="6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（　　歳）</w:t>
            </w:r>
          </w:p>
        </w:tc>
      </w:tr>
      <w:tr w:rsidR="001F5964" w14:paraId="5C1929FC" w14:textId="77777777" w:rsidTr="00F85A73">
        <w:trPr>
          <w:trHeight w:val="553"/>
        </w:trPr>
        <w:tc>
          <w:tcPr>
            <w:tcW w:w="2127" w:type="dxa"/>
            <w:tcBorders>
              <w:top w:val="dotted" w:sz="4" w:space="0" w:color="auto"/>
            </w:tcBorders>
          </w:tcPr>
          <w:p w14:paraId="29A16710" w14:textId="77777777" w:rsidR="001F5964" w:rsidRPr="001F5964" w:rsidRDefault="001F5964" w:rsidP="001F5964">
            <w:pPr>
              <w:jc w:val="center"/>
              <w:rPr>
                <w:szCs w:val="21"/>
              </w:rPr>
            </w:pPr>
            <w:r w:rsidRPr="001F596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2FFB8D81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706CA5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14:paraId="5404ED87" w14:textId="77777777" w:rsidR="001F5964" w:rsidRDefault="001F5964" w:rsidP="001F5964">
            <w:pPr>
              <w:jc w:val="left"/>
              <w:rPr>
                <w:sz w:val="24"/>
                <w:szCs w:val="24"/>
              </w:rPr>
            </w:pPr>
          </w:p>
        </w:tc>
      </w:tr>
      <w:tr w:rsidR="001F5964" w14:paraId="0DC31B70" w14:textId="77777777" w:rsidTr="00F85A73">
        <w:trPr>
          <w:trHeight w:val="780"/>
        </w:trPr>
        <w:tc>
          <w:tcPr>
            <w:tcW w:w="2127" w:type="dxa"/>
          </w:tcPr>
          <w:p w14:paraId="4C6C8F7F" w14:textId="77777777" w:rsidR="001F5964" w:rsidRDefault="001F5964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所属会社</w:t>
            </w:r>
          </w:p>
        </w:tc>
        <w:tc>
          <w:tcPr>
            <w:tcW w:w="3119" w:type="dxa"/>
          </w:tcPr>
          <w:p w14:paraId="7BC9EB00" w14:textId="77777777" w:rsidR="001F5964" w:rsidRDefault="001F5964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96679" w14:textId="77777777" w:rsidR="001F5964" w:rsidRDefault="00F27C2B" w:rsidP="001F59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入社年月日</w:t>
            </w:r>
          </w:p>
          <w:p w14:paraId="76ECF304" w14:textId="77777777" w:rsidR="00F27C2B" w:rsidRDefault="00F27C2B" w:rsidP="00F27C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</w:t>
            </w:r>
          </w:p>
        </w:tc>
        <w:tc>
          <w:tcPr>
            <w:tcW w:w="3969" w:type="dxa"/>
            <w:gridSpan w:val="3"/>
          </w:tcPr>
          <w:p w14:paraId="7B33D018" w14:textId="77777777" w:rsidR="001F5964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F27C2B" w14:paraId="4837F3B3" w14:textId="77777777" w:rsidTr="00F85A73">
        <w:trPr>
          <w:trHeight w:val="780"/>
        </w:trPr>
        <w:tc>
          <w:tcPr>
            <w:tcW w:w="2127" w:type="dxa"/>
          </w:tcPr>
          <w:p w14:paraId="11004EC3" w14:textId="77777777" w:rsidR="00F27C2B" w:rsidRDefault="00F27C2B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</w:tc>
        <w:tc>
          <w:tcPr>
            <w:tcW w:w="3119" w:type="dxa"/>
          </w:tcPr>
          <w:p w14:paraId="53DA55B9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か月</w:t>
            </w:r>
          </w:p>
        </w:tc>
        <w:tc>
          <w:tcPr>
            <w:tcW w:w="1559" w:type="dxa"/>
          </w:tcPr>
          <w:p w14:paraId="7A176D99" w14:textId="77777777" w:rsidR="00F27C2B" w:rsidRDefault="00F27C2B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勤続年数</w:t>
            </w:r>
          </w:p>
        </w:tc>
        <w:tc>
          <w:tcPr>
            <w:tcW w:w="3969" w:type="dxa"/>
            <w:gridSpan w:val="3"/>
          </w:tcPr>
          <w:p w14:paraId="6FD48D27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か月</w:t>
            </w:r>
          </w:p>
        </w:tc>
      </w:tr>
      <w:tr w:rsidR="00F27C2B" w14:paraId="265F240D" w14:textId="77777777" w:rsidTr="00F85A73">
        <w:trPr>
          <w:trHeight w:val="780"/>
        </w:trPr>
        <w:tc>
          <w:tcPr>
            <w:tcW w:w="2127" w:type="dxa"/>
          </w:tcPr>
          <w:p w14:paraId="258CEE79" w14:textId="77777777" w:rsidR="00F27C2B" w:rsidRDefault="00F27C2B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最終学歴</w:t>
            </w:r>
          </w:p>
        </w:tc>
        <w:tc>
          <w:tcPr>
            <w:tcW w:w="8647" w:type="dxa"/>
            <w:gridSpan w:val="5"/>
          </w:tcPr>
          <w:p w14:paraId="2AA566A2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27C2B" w14:paraId="79C0CDAA" w14:textId="77777777" w:rsidTr="00F85A73">
        <w:trPr>
          <w:trHeight w:val="531"/>
        </w:trPr>
        <w:tc>
          <w:tcPr>
            <w:tcW w:w="2127" w:type="dxa"/>
            <w:vMerge w:val="restart"/>
          </w:tcPr>
          <w:p w14:paraId="2AF6E057" w14:textId="77777777" w:rsidR="004F0280" w:rsidRDefault="004F0280" w:rsidP="00F27C2B">
            <w:pPr>
              <w:jc w:val="center"/>
              <w:rPr>
                <w:sz w:val="24"/>
                <w:szCs w:val="24"/>
              </w:rPr>
            </w:pPr>
          </w:p>
          <w:p w14:paraId="5C09265F" w14:textId="77777777" w:rsidR="004F0280" w:rsidRDefault="004F0280" w:rsidP="004F0280">
            <w:pPr>
              <w:rPr>
                <w:sz w:val="24"/>
                <w:szCs w:val="24"/>
              </w:rPr>
            </w:pPr>
          </w:p>
          <w:p w14:paraId="6611F043" w14:textId="77777777" w:rsidR="00F27C2B" w:rsidRPr="004F0280" w:rsidRDefault="004F0280" w:rsidP="004F0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3119" w:type="dxa"/>
            <w:tcBorders>
              <w:bottom w:val="dotted" w:sz="4" w:space="0" w:color="auto"/>
              <w:right w:val="single" w:sz="2" w:space="0" w:color="auto"/>
            </w:tcBorders>
          </w:tcPr>
          <w:p w14:paraId="593B2DCE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E590E27" w14:textId="77777777" w:rsidR="004F0280" w:rsidRDefault="004F0280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14:paraId="4980D199" w14:textId="77777777" w:rsidR="00F27C2B" w:rsidRDefault="004F0280" w:rsidP="004F0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資格番号</w:t>
            </w:r>
          </w:p>
          <w:p w14:paraId="6DF5B5D8" w14:textId="77777777" w:rsidR="004F0280" w:rsidRPr="004F0280" w:rsidRDefault="004F0280" w:rsidP="004F0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left w:val="single" w:sz="2" w:space="0" w:color="auto"/>
              <w:bottom w:val="dotted" w:sz="4" w:space="0" w:color="auto"/>
            </w:tcBorders>
          </w:tcPr>
          <w:p w14:paraId="064E0274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27C2B" w14:paraId="7C9BD099" w14:textId="77777777" w:rsidTr="00F85A73">
        <w:trPr>
          <w:trHeight w:val="418"/>
        </w:trPr>
        <w:tc>
          <w:tcPr>
            <w:tcW w:w="2127" w:type="dxa"/>
            <w:vMerge/>
          </w:tcPr>
          <w:p w14:paraId="749EF56E" w14:textId="77777777" w:rsidR="00F27C2B" w:rsidRDefault="00F27C2B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13A74C6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9E947E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0B360F9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27C2B" w14:paraId="57141AD8" w14:textId="77777777" w:rsidTr="00F85A73">
        <w:trPr>
          <w:trHeight w:val="495"/>
        </w:trPr>
        <w:tc>
          <w:tcPr>
            <w:tcW w:w="2127" w:type="dxa"/>
            <w:vMerge/>
          </w:tcPr>
          <w:p w14:paraId="009E7ADE" w14:textId="77777777" w:rsidR="00F27C2B" w:rsidRDefault="00F27C2B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5ADC4A46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1A3F0A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19F13F3F" w14:textId="77777777" w:rsidR="00F27C2B" w:rsidRDefault="00F27C2B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F4B23" w14:paraId="6A8C84EE" w14:textId="77777777" w:rsidTr="00F85A73">
        <w:trPr>
          <w:trHeight w:val="760"/>
        </w:trPr>
        <w:tc>
          <w:tcPr>
            <w:tcW w:w="2127" w:type="dxa"/>
          </w:tcPr>
          <w:p w14:paraId="3956AAD5" w14:textId="77777777" w:rsidR="007F4B23" w:rsidRDefault="007F4B23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8977" w14:textId="77777777" w:rsidR="007F4B23" w:rsidRDefault="007F4B23" w:rsidP="007F4B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事業件名</w:t>
            </w:r>
          </w:p>
        </w:tc>
        <w:tc>
          <w:tcPr>
            <w:tcW w:w="160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67A7D22" w14:textId="77777777" w:rsidR="007F4B23" w:rsidRDefault="007F4B23" w:rsidP="007F4B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事業規模</w:t>
            </w:r>
          </w:p>
          <w:p w14:paraId="541F7890" w14:textId="77777777" w:rsidR="007F4B23" w:rsidRDefault="007F4B23" w:rsidP="007F4B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（千円）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05DA" w14:textId="77777777" w:rsidR="007F4B23" w:rsidRDefault="007F4B23" w:rsidP="007F4B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2A585B" w14:textId="77777777" w:rsidR="007F4B23" w:rsidRPr="007F4B23" w:rsidRDefault="007F4B23" w:rsidP="00F27C2B">
            <w:pPr>
              <w:spacing w:line="480" w:lineRule="auto"/>
              <w:jc w:val="left"/>
              <w:rPr>
                <w:sz w:val="22"/>
              </w:rPr>
            </w:pPr>
            <w:r w:rsidRPr="007F4B23">
              <w:rPr>
                <w:rFonts w:hint="eastAsia"/>
                <w:sz w:val="22"/>
              </w:rPr>
              <w:t>職責及び担当範囲</w:t>
            </w:r>
          </w:p>
        </w:tc>
      </w:tr>
      <w:tr w:rsidR="007F4B23" w14:paraId="7AB4D65B" w14:textId="77777777" w:rsidTr="00F85A73">
        <w:trPr>
          <w:trHeight w:val="495"/>
        </w:trPr>
        <w:tc>
          <w:tcPr>
            <w:tcW w:w="2127" w:type="dxa"/>
            <w:vMerge w:val="restart"/>
          </w:tcPr>
          <w:p w14:paraId="2BD4918D" w14:textId="77777777" w:rsidR="007F4B23" w:rsidRDefault="007F4B23" w:rsidP="007F4B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14E0A811" w14:textId="77777777" w:rsidR="007F4B23" w:rsidRDefault="007F4B23" w:rsidP="007F4B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099C3F7D" w14:textId="77777777" w:rsidR="007F4B23" w:rsidRDefault="007F4B23" w:rsidP="007F4B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民間・公共事業</w:t>
            </w:r>
          </w:p>
          <w:p w14:paraId="4A3C5170" w14:textId="77777777" w:rsidR="007F4B23" w:rsidRDefault="007F4B23" w:rsidP="007F4B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070D03EB" w14:textId="77777777" w:rsidR="007F4B23" w:rsidRDefault="007F4B23" w:rsidP="007F4B2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5BF3C3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A34BD0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A071CF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7C3AE6CA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F4B23" w14:paraId="58F42EFA" w14:textId="77777777" w:rsidTr="00F85A73">
        <w:trPr>
          <w:trHeight w:val="495"/>
        </w:trPr>
        <w:tc>
          <w:tcPr>
            <w:tcW w:w="2127" w:type="dxa"/>
            <w:vMerge/>
          </w:tcPr>
          <w:p w14:paraId="06904E62" w14:textId="77777777" w:rsidR="007F4B23" w:rsidRDefault="007F4B23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91BB9AD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AF04E7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05BF0B4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222DFA9D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F4B23" w14:paraId="332AF83D" w14:textId="77777777" w:rsidTr="00F85A73">
        <w:trPr>
          <w:trHeight w:val="495"/>
        </w:trPr>
        <w:tc>
          <w:tcPr>
            <w:tcW w:w="2127" w:type="dxa"/>
            <w:vMerge/>
          </w:tcPr>
          <w:p w14:paraId="2ABB13C6" w14:textId="77777777" w:rsidR="007F4B23" w:rsidRDefault="007F4B23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5F25C6F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DD0EF6F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37E3862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4C45F73F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F4B23" w14:paraId="46B89B9B" w14:textId="77777777" w:rsidTr="00F85A73">
        <w:trPr>
          <w:trHeight w:val="495"/>
        </w:trPr>
        <w:tc>
          <w:tcPr>
            <w:tcW w:w="2127" w:type="dxa"/>
            <w:vMerge/>
          </w:tcPr>
          <w:p w14:paraId="12821986" w14:textId="77777777" w:rsidR="007F4B23" w:rsidRDefault="007F4B23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419E998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2343BD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0EA6322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AE9CF0B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F4B23" w14:paraId="0B3A8F36" w14:textId="77777777" w:rsidTr="00F85A73">
        <w:trPr>
          <w:trHeight w:val="495"/>
        </w:trPr>
        <w:tc>
          <w:tcPr>
            <w:tcW w:w="2127" w:type="dxa"/>
            <w:vMerge/>
          </w:tcPr>
          <w:p w14:paraId="33367582" w14:textId="77777777" w:rsidR="007F4B23" w:rsidRDefault="007F4B23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4B46BACB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378CAEB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0D9D04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314DA834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F4B23" w14:paraId="441FF986" w14:textId="77777777" w:rsidTr="00F85A73">
        <w:trPr>
          <w:trHeight w:val="495"/>
        </w:trPr>
        <w:tc>
          <w:tcPr>
            <w:tcW w:w="2127" w:type="dxa"/>
            <w:vMerge/>
          </w:tcPr>
          <w:p w14:paraId="6094C68F" w14:textId="77777777" w:rsidR="007F4B23" w:rsidRDefault="007F4B23" w:rsidP="00F27C2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single" w:sz="2" w:space="0" w:color="auto"/>
            </w:tcBorders>
          </w:tcPr>
          <w:p w14:paraId="469241C7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14:paraId="73F2435C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14:paraId="300F18FC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</w:tcBorders>
          </w:tcPr>
          <w:p w14:paraId="4E3E3910" w14:textId="77777777" w:rsidR="007F4B23" w:rsidRDefault="007F4B23" w:rsidP="00F27C2B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14:paraId="19B453F0" w14:textId="13EF168B" w:rsidR="001F5964" w:rsidRPr="001F5964" w:rsidRDefault="006C358A" w:rsidP="001F5964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6E4000F" wp14:editId="54113DDA">
            <wp:simplePos x="0" y="0"/>
            <wp:positionH relativeFrom="column">
              <wp:posOffset>5012055</wp:posOffset>
            </wp:positionH>
            <wp:positionV relativeFrom="paragraph">
              <wp:posOffset>231140</wp:posOffset>
            </wp:positionV>
            <wp:extent cx="723900" cy="135255"/>
            <wp:effectExtent l="0" t="0" r="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24270" r="8745" b="18083"/>
                    <a:stretch/>
                  </pic:blipFill>
                  <pic:spPr bwMode="auto">
                    <a:xfrm>
                      <a:off x="0" y="0"/>
                      <a:ext cx="7239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E5ED11B" wp14:editId="51AF7B12">
            <wp:simplePos x="0" y="0"/>
            <wp:positionH relativeFrom="column">
              <wp:posOffset>5754720</wp:posOffset>
            </wp:positionH>
            <wp:positionV relativeFrom="paragraph">
              <wp:posOffset>32955</wp:posOffset>
            </wp:positionV>
            <wp:extent cx="429895" cy="443865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5964" w:rsidRPr="001F5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6698" w14:textId="77777777" w:rsidR="001C6BB7" w:rsidRDefault="001C6BB7" w:rsidP="001C6BB7">
      <w:r>
        <w:separator/>
      </w:r>
    </w:p>
  </w:endnote>
  <w:endnote w:type="continuationSeparator" w:id="0">
    <w:p w14:paraId="333BA20E" w14:textId="77777777" w:rsidR="001C6BB7" w:rsidRDefault="001C6BB7" w:rsidP="001C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D1E4" w14:textId="77777777" w:rsidR="001C6BB7" w:rsidRDefault="001C6BB7" w:rsidP="001C6BB7">
      <w:r>
        <w:separator/>
      </w:r>
    </w:p>
  </w:footnote>
  <w:footnote w:type="continuationSeparator" w:id="0">
    <w:p w14:paraId="5910EB05" w14:textId="77777777" w:rsidR="001C6BB7" w:rsidRDefault="001C6BB7" w:rsidP="001C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64"/>
    <w:rsid w:val="001B28BA"/>
    <w:rsid w:val="001C6BB7"/>
    <w:rsid w:val="001F5964"/>
    <w:rsid w:val="004F0280"/>
    <w:rsid w:val="006C358A"/>
    <w:rsid w:val="00767261"/>
    <w:rsid w:val="007F4B23"/>
    <w:rsid w:val="009D58CE"/>
    <w:rsid w:val="00F27C2B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90D8CD"/>
  <w15:docId w15:val="{2DBF0E2E-DB93-4504-A64F-44DCB3F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BB7"/>
  </w:style>
  <w:style w:type="paragraph" w:styleId="a6">
    <w:name w:val="footer"/>
    <w:basedOn w:val="a"/>
    <w:link w:val="a7"/>
    <w:uiPriority w:val="99"/>
    <w:unhideWhenUsed/>
    <w:rsid w:val="001C6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98FA-FFE3-4E09-85AF-A669334A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6</cp:revision>
  <cp:lastPrinted>2017-05-23T05:02:00Z</cp:lastPrinted>
  <dcterms:created xsi:type="dcterms:W3CDTF">2017-05-16T07:34:00Z</dcterms:created>
  <dcterms:modified xsi:type="dcterms:W3CDTF">2025-06-02T04:34:00Z</dcterms:modified>
</cp:coreProperties>
</file>