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CE" w:rsidRPr="0003211E" w:rsidRDefault="00D4293F" w:rsidP="005D5AA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5716" wp14:editId="5C03B72A">
                <wp:simplePos x="0" y="0"/>
                <wp:positionH relativeFrom="margin">
                  <wp:align>left</wp:align>
                </wp:positionH>
                <wp:positionV relativeFrom="paragraph">
                  <wp:posOffset>-71441</wp:posOffset>
                </wp:positionV>
                <wp:extent cx="985652" cy="380010"/>
                <wp:effectExtent l="0" t="0" r="508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2" cy="3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93F" w:rsidRPr="0037435A" w:rsidRDefault="00D4293F" w:rsidP="00D429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57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.65pt;width:77.6pt;height:29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" fillcolor="window" stroked="f" strokeweight=".5pt">
                <v:textbox>
                  <w:txbxContent>
                    <w:p w:rsidR="00D4293F" w:rsidRPr="0037435A" w:rsidRDefault="00D4293F" w:rsidP="00D429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C17">
        <w:rPr>
          <w:rFonts w:ascii="ＭＳ 明朝" w:eastAsia="ＭＳ 明朝" w:hAnsi="ＭＳ 明朝" w:hint="eastAsia"/>
          <w:sz w:val="32"/>
          <w:szCs w:val="32"/>
        </w:rPr>
        <w:t>活動</w:t>
      </w:r>
      <w:r w:rsidR="00AC4F5C" w:rsidRPr="0003211E">
        <w:rPr>
          <w:rFonts w:ascii="ＭＳ 明朝" w:eastAsia="ＭＳ 明朝" w:hAnsi="ＭＳ 明朝" w:hint="eastAsia"/>
          <w:sz w:val="32"/>
          <w:szCs w:val="32"/>
        </w:rPr>
        <w:t>報告書</w:t>
      </w:r>
      <w:r w:rsidR="002A607A"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6989"/>
      </w:tblGrid>
      <w:tr w:rsidR="007E1BF4" w:rsidRPr="0003211E" w:rsidTr="00216AA7">
        <w:trPr>
          <w:trHeight w:val="1177"/>
        </w:trPr>
        <w:tc>
          <w:tcPr>
            <w:tcW w:w="25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E1BF4" w:rsidRPr="005D5AAE" w:rsidRDefault="003A4C17" w:rsidP="00FE77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7E1BF4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  <w:p w:rsidR="007E1BF4" w:rsidRPr="005D5AAE" w:rsidRDefault="007E1BF4" w:rsidP="005D5AA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実施時間</w:t>
            </w:r>
          </w:p>
        </w:tc>
        <w:tc>
          <w:tcPr>
            <w:tcW w:w="6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1BF4" w:rsidRDefault="007E1BF4" w:rsidP="007E1B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A3F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　）午前・午後　　時　　分</w:t>
            </w:r>
          </w:p>
          <w:p w:rsidR="007E1BF4" w:rsidRPr="005D5AAE" w:rsidRDefault="007E1BF4" w:rsidP="006A3F2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6A3F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　）午前・午後　　時　　分　　</w:t>
            </w:r>
          </w:p>
        </w:tc>
      </w:tr>
      <w:tr w:rsidR="00D1409D" w:rsidRPr="0003211E" w:rsidTr="007E1BF4">
        <w:trPr>
          <w:trHeight w:val="649"/>
        </w:trPr>
        <w:tc>
          <w:tcPr>
            <w:tcW w:w="2521" w:type="dxa"/>
            <w:tcBorders>
              <w:left w:val="single" w:sz="8" w:space="0" w:color="auto"/>
            </w:tcBorders>
            <w:vAlign w:val="center"/>
          </w:tcPr>
          <w:p w:rsidR="00D1409D" w:rsidRPr="005D5AAE" w:rsidRDefault="00E43659" w:rsidP="00D140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211E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5D5AAE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D1409D" w:rsidRPr="005D5AAE" w:rsidRDefault="00D1409D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301A" w:rsidRPr="005D5AAE" w:rsidTr="007E1BF4">
        <w:trPr>
          <w:trHeight w:val="687"/>
        </w:trPr>
        <w:tc>
          <w:tcPr>
            <w:tcW w:w="2521" w:type="dxa"/>
            <w:tcBorders>
              <w:left w:val="single" w:sz="8" w:space="0" w:color="auto"/>
            </w:tcBorders>
            <w:vAlign w:val="center"/>
          </w:tcPr>
          <w:p w:rsidR="0081301A" w:rsidRPr="005D5AAE" w:rsidRDefault="005D5AAE" w:rsidP="00D140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 w:rsidR="0081301A" w:rsidRPr="005D5AA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81301A" w:rsidRPr="005D5AAE" w:rsidRDefault="0081301A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09D" w:rsidRPr="005D5AAE" w:rsidTr="007E1BF4">
        <w:trPr>
          <w:trHeight w:val="725"/>
        </w:trPr>
        <w:tc>
          <w:tcPr>
            <w:tcW w:w="2521" w:type="dxa"/>
            <w:tcBorders>
              <w:left w:val="single" w:sz="8" w:space="0" w:color="auto"/>
            </w:tcBorders>
            <w:vAlign w:val="center"/>
          </w:tcPr>
          <w:p w:rsidR="00D1409D" w:rsidRPr="005D5AAE" w:rsidRDefault="00FE7759" w:rsidP="00D140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活動の場所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D1409D" w:rsidRPr="005D5AAE" w:rsidRDefault="00D1409D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859" w:rsidRPr="005D5AAE" w:rsidTr="007E1BF4">
        <w:trPr>
          <w:trHeight w:val="725"/>
        </w:trPr>
        <w:tc>
          <w:tcPr>
            <w:tcW w:w="2521" w:type="dxa"/>
            <w:tcBorders>
              <w:left w:val="single" w:sz="8" w:space="0" w:color="auto"/>
            </w:tcBorders>
            <w:vAlign w:val="center"/>
          </w:tcPr>
          <w:p w:rsidR="00ED6859" w:rsidRPr="005D5AAE" w:rsidRDefault="003A4C17" w:rsidP="000B42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ED6859" w:rsidRPr="005D5AAE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ED6859" w:rsidRPr="005D5AAE" w:rsidRDefault="00ED6859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AAE" w:rsidRPr="005D5AAE" w:rsidTr="007E1BF4">
        <w:trPr>
          <w:trHeight w:val="3534"/>
        </w:trPr>
        <w:tc>
          <w:tcPr>
            <w:tcW w:w="2521" w:type="dxa"/>
            <w:tcBorders>
              <w:left w:val="single" w:sz="8" w:space="0" w:color="auto"/>
            </w:tcBorders>
            <w:vAlign w:val="center"/>
          </w:tcPr>
          <w:p w:rsidR="00FE7759" w:rsidRDefault="00FE7759" w:rsidP="00B45C5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具体的な活動内容</w:t>
            </w:r>
          </w:p>
          <w:p w:rsidR="00B45C55" w:rsidRDefault="00B45C55" w:rsidP="00B45C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5C55" w:rsidRPr="005D5AAE" w:rsidRDefault="00B45C55" w:rsidP="00B45C55">
            <w:pPr>
              <w:ind w:left="175" w:hangingChars="73" w:hanging="17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※対象児童の様子や変化についても記入する</w:t>
            </w:r>
            <w:r w:rsidR="006A3F2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5D5AAE" w:rsidRDefault="005D5AAE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3F2D" w:rsidRPr="005D5AAE" w:rsidRDefault="006A3F2D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759" w:rsidRPr="005D5AAE" w:rsidTr="007E1BF4">
        <w:trPr>
          <w:trHeight w:val="1303"/>
        </w:trPr>
        <w:tc>
          <w:tcPr>
            <w:tcW w:w="2521" w:type="dxa"/>
            <w:tcBorders>
              <w:left w:val="single" w:sz="8" w:space="0" w:color="auto"/>
            </w:tcBorders>
            <w:vAlign w:val="center"/>
          </w:tcPr>
          <w:p w:rsidR="00FE7759" w:rsidRPr="005D5AAE" w:rsidRDefault="00FE7759" w:rsidP="00B45C5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家庭からの要望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FE7759" w:rsidRPr="005D5AAE" w:rsidRDefault="00FE7759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5C55" w:rsidRPr="005D5AAE" w:rsidTr="007E1BF4">
        <w:trPr>
          <w:trHeight w:val="1303"/>
        </w:trPr>
        <w:tc>
          <w:tcPr>
            <w:tcW w:w="25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5C55" w:rsidRDefault="003A4C17" w:rsidP="00B45C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児童相談所</w:t>
            </w:r>
            <w:r w:rsidR="00B45C55">
              <w:rPr>
                <w:rFonts w:ascii="ＭＳ 明朝" w:eastAsia="ＭＳ 明朝" w:hAnsi="ＭＳ 明朝" w:hint="eastAsia"/>
                <w:sz w:val="24"/>
                <w:szCs w:val="24"/>
              </w:rPr>
              <w:t>との調整事項</w:t>
            </w:r>
          </w:p>
        </w:tc>
        <w:tc>
          <w:tcPr>
            <w:tcW w:w="6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5C55" w:rsidRPr="00B45C55" w:rsidRDefault="00B45C55" w:rsidP="008130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C4F5C" w:rsidRDefault="00AC4F5C">
      <w:pPr>
        <w:rPr>
          <w:rFonts w:ascii="ＭＳ 明朝" w:eastAsia="ＭＳ 明朝" w:hAnsi="ＭＳ 明朝"/>
          <w:sz w:val="24"/>
          <w:szCs w:val="24"/>
        </w:rPr>
      </w:pPr>
    </w:p>
    <w:p w:rsidR="00B45C55" w:rsidRPr="005D5AAE" w:rsidRDefault="00B45C55">
      <w:pPr>
        <w:rPr>
          <w:rFonts w:ascii="ＭＳ 明朝" w:eastAsia="ＭＳ 明朝" w:hAnsi="ＭＳ 明朝"/>
          <w:sz w:val="24"/>
          <w:szCs w:val="24"/>
        </w:rPr>
      </w:pPr>
    </w:p>
    <w:p w:rsidR="00A74DCE" w:rsidRPr="005D5AAE" w:rsidRDefault="00A74DCE" w:rsidP="00A74DCE">
      <w:pPr>
        <w:rPr>
          <w:rFonts w:ascii="ＭＳ 明朝" w:eastAsia="ＭＳ 明朝" w:hAnsi="ＭＳ 明朝"/>
          <w:sz w:val="24"/>
          <w:szCs w:val="24"/>
        </w:rPr>
      </w:pPr>
      <w:r w:rsidRPr="005D5AAE">
        <w:rPr>
          <w:rFonts w:ascii="ＭＳ 明朝" w:eastAsia="ＭＳ 明朝" w:hAnsi="ＭＳ 明朝" w:hint="eastAsia"/>
          <w:sz w:val="24"/>
          <w:szCs w:val="24"/>
        </w:rPr>
        <w:t>江</w:t>
      </w:r>
      <w:r w:rsidR="00572D96" w:rsidRPr="005D5A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5AAE">
        <w:rPr>
          <w:rFonts w:ascii="ＭＳ 明朝" w:eastAsia="ＭＳ 明朝" w:hAnsi="ＭＳ 明朝" w:hint="eastAsia"/>
          <w:sz w:val="24"/>
          <w:szCs w:val="24"/>
        </w:rPr>
        <w:t>戸</w:t>
      </w:r>
      <w:r w:rsidR="00572D96" w:rsidRPr="005D5A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5AAE">
        <w:rPr>
          <w:rFonts w:ascii="ＭＳ 明朝" w:eastAsia="ＭＳ 明朝" w:hAnsi="ＭＳ 明朝" w:hint="eastAsia"/>
          <w:sz w:val="24"/>
          <w:szCs w:val="24"/>
        </w:rPr>
        <w:t>川</w:t>
      </w:r>
      <w:r w:rsidR="00572D96" w:rsidRPr="005D5A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5AAE">
        <w:rPr>
          <w:rFonts w:ascii="ＭＳ 明朝" w:eastAsia="ＭＳ 明朝" w:hAnsi="ＭＳ 明朝" w:hint="eastAsia"/>
          <w:sz w:val="24"/>
          <w:szCs w:val="24"/>
        </w:rPr>
        <w:t>区</w:t>
      </w:r>
      <w:r w:rsidR="00572D96" w:rsidRPr="005D5A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5AAE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AC4F5C" w:rsidRPr="005D5AAE" w:rsidRDefault="00A74DCE">
      <w:pPr>
        <w:rPr>
          <w:rFonts w:ascii="ＭＳ 明朝" w:eastAsia="ＭＳ 明朝" w:hAnsi="ＭＳ 明朝"/>
          <w:sz w:val="24"/>
          <w:szCs w:val="24"/>
        </w:rPr>
      </w:pPr>
      <w:r w:rsidRPr="005D5A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E517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D5AAE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A74DCE" w:rsidRPr="005D5AAE" w:rsidRDefault="00A74DCE" w:rsidP="00FE775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A74DCE" w:rsidRDefault="00FE7759" w:rsidP="00FE7759">
      <w:pPr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FE7759">
        <w:rPr>
          <w:rFonts w:ascii="ＭＳ 明朝" w:eastAsia="ＭＳ 明朝" w:hAnsi="ＭＳ 明朝" w:hint="eastAsia"/>
          <w:sz w:val="24"/>
          <w:szCs w:val="24"/>
          <w:u w:val="single"/>
        </w:rPr>
        <w:t>登録番号　Ｎｏ．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A3F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6A3F2D" w:rsidRPr="00FE7759" w:rsidRDefault="006A3F2D" w:rsidP="00FE7759">
      <w:pPr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</w:p>
    <w:p w:rsidR="00FE7759" w:rsidRPr="005D5AAE" w:rsidRDefault="00FE7759" w:rsidP="00A74DCE">
      <w:pPr>
        <w:rPr>
          <w:rFonts w:ascii="ＭＳ 明朝" w:eastAsia="ＭＳ 明朝" w:hAnsi="ＭＳ 明朝"/>
          <w:sz w:val="24"/>
          <w:szCs w:val="24"/>
        </w:rPr>
      </w:pPr>
    </w:p>
    <w:p w:rsidR="00AC4F5C" w:rsidRPr="005D5AAE" w:rsidRDefault="00FE7759" w:rsidP="00FE7759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登録者</w:t>
      </w:r>
      <w:r w:rsidR="00A74DCE" w:rsidRPr="005D5AAE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6A3F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sectPr w:rsidR="00AC4F5C" w:rsidRPr="005D5AAE" w:rsidSect="00AC4F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9A" w:rsidRDefault="0024769A" w:rsidP="00AC4F5C">
      <w:r>
        <w:separator/>
      </w:r>
    </w:p>
  </w:endnote>
  <w:endnote w:type="continuationSeparator" w:id="0">
    <w:p w:rsidR="0024769A" w:rsidRDefault="0024769A" w:rsidP="00AC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9A" w:rsidRDefault="0024769A" w:rsidP="00AC4F5C">
      <w:r>
        <w:separator/>
      </w:r>
    </w:p>
  </w:footnote>
  <w:footnote w:type="continuationSeparator" w:id="0">
    <w:p w:rsidR="0024769A" w:rsidRDefault="0024769A" w:rsidP="00AC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5C"/>
    <w:rsid w:val="0003211E"/>
    <w:rsid w:val="001024E6"/>
    <w:rsid w:val="0024769A"/>
    <w:rsid w:val="002A607A"/>
    <w:rsid w:val="00334A44"/>
    <w:rsid w:val="003A4C17"/>
    <w:rsid w:val="00572D96"/>
    <w:rsid w:val="005D5AAE"/>
    <w:rsid w:val="006A3F2D"/>
    <w:rsid w:val="007E1BF4"/>
    <w:rsid w:val="0081301A"/>
    <w:rsid w:val="00846FCC"/>
    <w:rsid w:val="00902553"/>
    <w:rsid w:val="00941740"/>
    <w:rsid w:val="00A74DCE"/>
    <w:rsid w:val="00AC4F5C"/>
    <w:rsid w:val="00B1291B"/>
    <w:rsid w:val="00B45C55"/>
    <w:rsid w:val="00B611D7"/>
    <w:rsid w:val="00BC2975"/>
    <w:rsid w:val="00D1409D"/>
    <w:rsid w:val="00D17FC9"/>
    <w:rsid w:val="00D4293F"/>
    <w:rsid w:val="00E03EBD"/>
    <w:rsid w:val="00E35AD3"/>
    <w:rsid w:val="00E43659"/>
    <w:rsid w:val="00E5176E"/>
    <w:rsid w:val="00E55D49"/>
    <w:rsid w:val="00E65CA0"/>
    <w:rsid w:val="00ED6859"/>
    <w:rsid w:val="00F05E74"/>
    <w:rsid w:val="00F26DE5"/>
    <w:rsid w:val="00FB715D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1920"/>
  <w15:docId w15:val="{C820E81E-B916-442F-B564-D02766DB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F5C"/>
  </w:style>
  <w:style w:type="paragraph" w:styleId="a5">
    <w:name w:val="footer"/>
    <w:basedOn w:val="a"/>
    <w:link w:val="a6"/>
    <w:uiPriority w:val="99"/>
    <w:unhideWhenUsed/>
    <w:rsid w:val="00AC4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F5C"/>
  </w:style>
  <w:style w:type="table" w:styleId="a7">
    <w:name w:val="Table Grid"/>
    <w:basedOn w:val="a1"/>
    <w:uiPriority w:val="59"/>
    <w:rsid w:val="00813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9</cp:revision>
  <cp:lastPrinted>2022-03-07T07:55:00Z</cp:lastPrinted>
  <dcterms:created xsi:type="dcterms:W3CDTF">2020-12-18T03:58:00Z</dcterms:created>
  <dcterms:modified xsi:type="dcterms:W3CDTF">2022-03-07T07:55:00Z</dcterms:modified>
</cp:coreProperties>
</file>